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8"/>
        <w:gridCol w:w="7049"/>
      </w:tblGrid>
      <w:tr w:rsidR="001A3C3B" w:rsidTr="00CA30D8">
        <w:trPr>
          <w:trHeight w:val="97"/>
        </w:trPr>
        <w:tc>
          <w:tcPr>
            <w:tcW w:w="200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1A3C3B" w:rsidRPr="00EF39F6" w:rsidRDefault="001A3C3B" w:rsidP="00CA30D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F39F6">
              <w:rPr>
                <w:rFonts w:hint="eastAsia"/>
                <w:sz w:val="32"/>
                <w:szCs w:val="32"/>
              </w:rPr>
              <w:t>活動名稱</w:t>
            </w:r>
          </w:p>
        </w:tc>
        <w:tc>
          <w:tcPr>
            <w:tcW w:w="7049" w:type="dxa"/>
            <w:tcBorders>
              <w:top w:val="single" w:sz="18" w:space="0" w:color="auto"/>
              <w:bottom w:val="single" w:sz="8" w:space="0" w:color="auto"/>
            </w:tcBorders>
          </w:tcPr>
          <w:p w:rsidR="001A3C3B" w:rsidRDefault="001A3C3B"/>
        </w:tc>
      </w:tr>
      <w:tr w:rsidR="001A3C3B" w:rsidTr="00CA30D8">
        <w:trPr>
          <w:trHeight w:val="368"/>
        </w:trPr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C3B" w:rsidRPr="00EF39F6" w:rsidRDefault="001A3C3B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活動宗旨</w:t>
            </w:r>
          </w:p>
        </w:tc>
        <w:tc>
          <w:tcPr>
            <w:tcW w:w="7049" w:type="dxa"/>
            <w:tcBorders>
              <w:top w:val="single" w:sz="8" w:space="0" w:color="auto"/>
              <w:bottom w:val="single" w:sz="8" w:space="0" w:color="auto"/>
            </w:tcBorders>
          </w:tcPr>
          <w:p w:rsidR="001A3C3B" w:rsidRDefault="001A3C3B"/>
        </w:tc>
      </w:tr>
      <w:tr w:rsidR="001A3C3B" w:rsidTr="00CA30D8">
        <w:trPr>
          <w:trHeight w:val="499"/>
        </w:trPr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A3C3B" w:rsidRPr="00EF39F6" w:rsidRDefault="001A3C3B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活動時間</w:t>
            </w:r>
          </w:p>
        </w:tc>
        <w:tc>
          <w:tcPr>
            <w:tcW w:w="7049" w:type="dxa"/>
            <w:tcBorders>
              <w:top w:val="single" w:sz="8" w:space="0" w:color="auto"/>
              <w:bottom w:val="single" w:sz="8" w:space="0" w:color="auto"/>
            </w:tcBorders>
          </w:tcPr>
          <w:p w:rsidR="001A3C3B" w:rsidRDefault="001A3C3B"/>
        </w:tc>
      </w:tr>
      <w:tr w:rsidR="001A3C3B" w:rsidTr="00CA30D8">
        <w:trPr>
          <w:trHeight w:val="80"/>
        </w:trPr>
        <w:tc>
          <w:tcPr>
            <w:tcW w:w="2008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1A3C3B" w:rsidRPr="00EF39F6" w:rsidRDefault="001A3C3B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活動地點</w:t>
            </w:r>
          </w:p>
        </w:tc>
        <w:tc>
          <w:tcPr>
            <w:tcW w:w="7049" w:type="dxa"/>
            <w:tcBorders>
              <w:top w:val="single" w:sz="8" w:space="0" w:color="auto"/>
              <w:bottom w:val="single" w:sz="18" w:space="0" w:color="auto"/>
            </w:tcBorders>
          </w:tcPr>
          <w:p w:rsidR="001A3C3B" w:rsidRDefault="001A3C3B"/>
        </w:tc>
      </w:tr>
      <w:tr w:rsidR="00EF39F6" w:rsidTr="00CA30D8">
        <w:trPr>
          <w:trHeight w:val="568"/>
        </w:trPr>
        <w:tc>
          <w:tcPr>
            <w:tcW w:w="9057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EF39F6" w:rsidRPr="00EF39F6" w:rsidRDefault="00EF39F6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活動流程</w:t>
            </w:r>
          </w:p>
        </w:tc>
      </w:tr>
      <w:tr w:rsidR="00EF39F6" w:rsidTr="00CA30D8">
        <w:trPr>
          <w:trHeight w:val="4881"/>
        </w:trPr>
        <w:tc>
          <w:tcPr>
            <w:tcW w:w="9057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EF39F6" w:rsidRPr="00EF39F6" w:rsidRDefault="00EF39F6">
            <w:pPr>
              <w:rPr>
                <w:sz w:val="32"/>
                <w:szCs w:val="32"/>
              </w:rPr>
            </w:pPr>
          </w:p>
        </w:tc>
      </w:tr>
      <w:tr w:rsidR="00CA30D8" w:rsidTr="00CA30D8">
        <w:trPr>
          <w:trHeight w:val="821"/>
        </w:trPr>
        <w:tc>
          <w:tcPr>
            <w:tcW w:w="2008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CA30D8" w:rsidRPr="00EF39F6" w:rsidRDefault="00CA30D8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宣傳</w:t>
            </w:r>
            <w:r>
              <w:rPr>
                <w:rFonts w:hint="eastAsia"/>
                <w:sz w:val="32"/>
                <w:szCs w:val="32"/>
              </w:rPr>
              <w:t>情況</w:t>
            </w:r>
          </w:p>
        </w:tc>
        <w:tc>
          <w:tcPr>
            <w:tcW w:w="7049" w:type="dxa"/>
            <w:tcBorders>
              <w:top w:val="single" w:sz="18" w:space="0" w:color="auto"/>
            </w:tcBorders>
          </w:tcPr>
          <w:p w:rsidR="00CA30D8" w:rsidRDefault="00CA30D8"/>
        </w:tc>
      </w:tr>
      <w:tr w:rsidR="00CA30D8" w:rsidTr="00CA30D8">
        <w:trPr>
          <w:trHeight w:val="502"/>
        </w:trPr>
        <w:tc>
          <w:tcPr>
            <w:tcW w:w="20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30D8" w:rsidRPr="00EF39F6" w:rsidRDefault="00CA30D8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參與情況</w:t>
            </w:r>
          </w:p>
        </w:tc>
        <w:tc>
          <w:tcPr>
            <w:tcW w:w="7049" w:type="dxa"/>
          </w:tcPr>
          <w:p w:rsidR="00CA30D8" w:rsidRDefault="00CA30D8"/>
        </w:tc>
      </w:tr>
      <w:tr w:rsidR="001A3C3B" w:rsidTr="00CA30D8">
        <w:trPr>
          <w:trHeight w:val="2625"/>
        </w:trPr>
        <w:tc>
          <w:tcPr>
            <w:tcW w:w="2008" w:type="dxa"/>
            <w:tcBorders>
              <w:top w:val="single" w:sz="8" w:space="0" w:color="auto"/>
            </w:tcBorders>
            <w:vAlign w:val="center"/>
          </w:tcPr>
          <w:p w:rsidR="001A3C3B" w:rsidRPr="00EF39F6" w:rsidRDefault="00EF39F6" w:rsidP="00CA30D8">
            <w:pPr>
              <w:jc w:val="center"/>
              <w:rPr>
                <w:sz w:val="32"/>
                <w:szCs w:val="32"/>
              </w:rPr>
            </w:pPr>
            <w:r w:rsidRPr="00EF39F6">
              <w:rPr>
                <w:rFonts w:hint="eastAsia"/>
                <w:sz w:val="32"/>
                <w:szCs w:val="32"/>
              </w:rPr>
              <w:t>檢討紀錄</w:t>
            </w:r>
          </w:p>
        </w:tc>
        <w:tc>
          <w:tcPr>
            <w:tcW w:w="7049" w:type="dxa"/>
          </w:tcPr>
          <w:p w:rsidR="001A3C3B" w:rsidRDefault="001A3C3B"/>
        </w:tc>
      </w:tr>
    </w:tbl>
    <w:p w:rsidR="007C4F88" w:rsidRDefault="007C4F88"/>
    <w:sectPr w:rsidR="007C4F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B3" w:rsidRDefault="00933BB3" w:rsidP="00933BB3">
      <w:r>
        <w:separator/>
      </w:r>
    </w:p>
  </w:endnote>
  <w:endnote w:type="continuationSeparator" w:id="0">
    <w:p w:rsidR="00933BB3" w:rsidRDefault="00933BB3" w:rsidP="0093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B3" w:rsidRDefault="00933BB3" w:rsidP="00933BB3">
      <w:r>
        <w:separator/>
      </w:r>
    </w:p>
  </w:footnote>
  <w:footnote w:type="continuationSeparator" w:id="0">
    <w:p w:rsidR="00933BB3" w:rsidRDefault="00933BB3" w:rsidP="0093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3B"/>
    <w:rsid w:val="001A3C3B"/>
    <w:rsid w:val="007C4F88"/>
    <w:rsid w:val="00933BB3"/>
    <w:rsid w:val="00AB415E"/>
    <w:rsid w:val="00CA30D8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90AE9-8F22-4EC0-8D3F-5E45B0E7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33B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3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33B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報告(T+標)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陳家平</dc:creator>
  <cp:keywords/>
  <dc:description/>
  <cp:lastModifiedBy>user</cp:lastModifiedBy>
  <cp:revision>2</cp:revision>
  <dcterms:created xsi:type="dcterms:W3CDTF">2016-12-26T02:21:00Z</dcterms:created>
  <dcterms:modified xsi:type="dcterms:W3CDTF">2016-12-26T02:21:00Z</dcterms:modified>
</cp:coreProperties>
</file>